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C839" w14:textId="77777777" w:rsidR="00095160" w:rsidRPr="00DF1386" w:rsidRDefault="00095160" w:rsidP="00095160">
      <w:pPr>
        <w:jc w:val="center"/>
        <w:rPr>
          <w:b/>
          <w:sz w:val="32"/>
          <w:szCs w:val="32"/>
        </w:rPr>
      </w:pPr>
      <w:r w:rsidRPr="00DF1386">
        <w:rPr>
          <w:b/>
          <w:sz w:val="32"/>
          <w:szCs w:val="32"/>
        </w:rPr>
        <w:t>Tennessee Organization of School Superintendents</w:t>
      </w:r>
    </w:p>
    <w:p w14:paraId="40861A2F" w14:textId="77777777" w:rsidR="00095160" w:rsidRPr="00B249A6" w:rsidRDefault="00095160" w:rsidP="00095160">
      <w:pPr>
        <w:jc w:val="center"/>
        <w:rPr>
          <w:b/>
          <w:sz w:val="24"/>
          <w:szCs w:val="24"/>
        </w:rPr>
      </w:pPr>
      <w:r w:rsidRPr="00B249A6">
        <w:rPr>
          <w:b/>
          <w:sz w:val="24"/>
          <w:szCs w:val="24"/>
        </w:rPr>
        <w:t>Associate Leadership Institute</w:t>
      </w:r>
    </w:p>
    <w:p w14:paraId="73A750FE" w14:textId="77777777" w:rsidR="00095160" w:rsidRPr="00B249A6" w:rsidRDefault="00095160" w:rsidP="00095160">
      <w:pPr>
        <w:jc w:val="center"/>
        <w:rPr>
          <w:b/>
          <w:noProof/>
          <w:sz w:val="24"/>
          <w:szCs w:val="24"/>
        </w:rPr>
      </w:pPr>
      <w:r w:rsidRPr="00B249A6">
        <w:rPr>
          <w:b/>
          <w:sz w:val="24"/>
          <w:szCs w:val="24"/>
        </w:rPr>
        <w:t>Presents</w:t>
      </w:r>
    </w:p>
    <w:p w14:paraId="74DB0AE5" w14:textId="77777777" w:rsidR="007C7E00" w:rsidRDefault="007C7E00" w:rsidP="000951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36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esund_brid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97" cy="65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DF51" w14:textId="77777777" w:rsidR="00095160" w:rsidRPr="00FE7339" w:rsidRDefault="00095160" w:rsidP="007C7E00">
      <w:pPr>
        <w:pStyle w:val="NoSpacing"/>
        <w:jc w:val="center"/>
        <w:rPr>
          <w:b/>
          <w:sz w:val="36"/>
          <w:szCs w:val="36"/>
        </w:rPr>
      </w:pPr>
      <w:r w:rsidRPr="00FE7339">
        <w:rPr>
          <w:b/>
          <w:sz w:val="36"/>
          <w:szCs w:val="36"/>
        </w:rPr>
        <w:t>Principals and Superintendent Relationships:</w:t>
      </w:r>
    </w:p>
    <w:p w14:paraId="6AACDE18" w14:textId="77777777" w:rsidR="00095160" w:rsidRPr="00FE7339" w:rsidRDefault="00095160" w:rsidP="007C7E00">
      <w:pPr>
        <w:pStyle w:val="NoSpacing"/>
        <w:jc w:val="center"/>
        <w:rPr>
          <w:b/>
          <w:sz w:val="36"/>
          <w:szCs w:val="36"/>
        </w:rPr>
      </w:pPr>
      <w:r w:rsidRPr="00FE7339">
        <w:rPr>
          <w:b/>
          <w:sz w:val="36"/>
          <w:szCs w:val="36"/>
        </w:rPr>
        <w:t>Building Strong Teams</w:t>
      </w:r>
    </w:p>
    <w:p w14:paraId="04D13D5A" w14:textId="77777777" w:rsidR="00095160" w:rsidRPr="00FE7339" w:rsidRDefault="00095160" w:rsidP="007C7E00">
      <w:pPr>
        <w:pStyle w:val="NoSpacing"/>
        <w:jc w:val="center"/>
        <w:rPr>
          <w:b/>
          <w:sz w:val="28"/>
          <w:szCs w:val="28"/>
        </w:rPr>
      </w:pPr>
      <w:r w:rsidRPr="00FE7339">
        <w:rPr>
          <w:b/>
          <w:sz w:val="28"/>
          <w:szCs w:val="28"/>
        </w:rPr>
        <w:t xml:space="preserve">Improving Climate and </w:t>
      </w:r>
      <w:r w:rsidR="00B249A6" w:rsidRPr="00FE7339">
        <w:rPr>
          <w:b/>
          <w:sz w:val="28"/>
          <w:szCs w:val="28"/>
        </w:rPr>
        <w:t xml:space="preserve">Leading </w:t>
      </w:r>
      <w:r w:rsidRPr="00FE7339">
        <w:rPr>
          <w:b/>
          <w:sz w:val="28"/>
          <w:szCs w:val="28"/>
        </w:rPr>
        <w:t>Learning</w:t>
      </w:r>
    </w:p>
    <w:p w14:paraId="6A2B581F" w14:textId="77777777" w:rsidR="007C7E00" w:rsidRPr="00B249A6" w:rsidRDefault="007C7E00" w:rsidP="00095160">
      <w:pPr>
        <w:pStyle w:val="NoSpacing"/>
        <w:jc w:val="center"/>
        <w:rPr>
          <w:b/>
          <w:sz w:val="24"/>
          <w:szCs w:val="24"/>
        </w:rPr>
      </w:pPr>
    </w:p>
    <w:p w14:paraId="1BE08078" w14:textId="77777777" w:rsidR="00095160" w:rsidRPr="00B249A6" w:rsidRDefault="00095160" w:rsidP="00095160">
      <w:pPr>
        <w:pStyle w:val="NoSpacing"/>
        <w:jc w:val="center"/>
        <w:rPr>
          <w:b/>
          <w:sz w:val="24"/>
          <w:szCs w:val="24"/>
        </w:rPr>
      </w:pPr>
      <w:r w:rsidRPr="00B249A6">
        <w:rPr>
          <w:b/>
          <w:sz w:val="24"/>
          <w:szCs w:val="24"/>
        </w:rPr>
        <w:t>November 28, 2018</w:t>
      </w:r>
    </w:p>
    <w:p w14:paraId="0EAD41F4" w14:textId="77777777" w:rsidR="00095160" w:rsidRDefault="00095160" w:rsidP="00095160">
      <w:pPr>
        <w:pStyle w:val="NoSpacing"/>
        <w:jc w:val="center"/>
        <w:rPr>
          <w:b/>
          <w:sz w:val="24"/>
          <w:szCs w:val="24"/>
        </w:rPr>
      </w:pPr>
      <w:r w:rsidRPr="00B249A6">
        <w:rPr>
          <w:b/>
          <w:sz w:val="24"/>
          <w:szCs w:val="24"/>
        </w:rPr>
        <w:t>Rutherford County Board of Education</w:t>
      </w:r>
    </w:p>
    <w:p w14:paraId="27C7F69F" w14:textId="77777777" w:rsidR="00FE7339" w:rsidRPr="00B249A6" w:rsidRDefault="00FE7339" w:rsidP="000951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2240 </w:t>
      </w:r>
      <w:proofErr w:type="spellStart"/>
      <w:r>
        <w:rPr>
          <w:b/>
          <w:sz w:val="24"/>
          <w:szCs w:val="24"/>
        </w:rPr>
        <w:t>Southpark</w:t>
      </w:r>
      <w:proofErr w:type="spellEnd"/>
      <w:r>
        <w:rPr>
          <w:b/>
          <w:sz w:val="24"/>
          <w:szCs w:val="24"/>
        </w:rPr>
        <w:t xml:space="preserve"> Blvd.</w:t>
      </w:r>
    </w:p>
    <w:p w14:paraId="3D4D0874" w14:textId="77777777" w:rsidR="007C7E00" w:rsidRDefault="00095160" w:rsidP="00095160">
      <w:pPr>
        <w:pStyle w:val="NoSpacing"/>
        <w:jc w:val="center"/>
        <w:rPr>
          <w:b/>
          <w:sz w:val="28"/>
          <w:szCs w:val="28"/>
        </w:rPr>
      </w:pPr>
      <w:r w:rsidRPr="00B249A6">
        <w:rPr>
          <w:b/>
          <w:sz w:val="24"/>
          <w:szCs w:val="24"/>
        </w:rPr>
        <w:t>Murfreesboro, TN</w:t>
      </w:r>
      <w:r w:rsidR="00FE7339">
        <w:rPr>
          <w:b/>
          <w:sz w:val="24"/>
          <w:szCs w:val="24"/>
        </w:rPr>
        <w:t xml:space="preserve"> 37128</w:t>
      </w:r>
      <w:r w:rsidRPr="007C7E00">
        <w:rPr>
          <w:b/>
          <w:sz w:val="28"/>
          <w:szCs w:val="28"/>
        </w:rPr>
        <w:t xml:space="preserve"> </w:t>
      </w:r>
    </w:p>
    <w:p w14:paraId="4F4A2A0C" w14:textId="77777777" w:rsidR="007C7E00" w:rsidRDefault="007C7E00" w:rsidP="007C7E00"/>
    <w:p w14:paraId="6B3BFB61" w14:textId="77777777" w:rsidR="007C7E00" w:rsidRDefault="007C7E00" w:rsidP="007C7E00">
      <w:r>
        <w:t>8:00-8:15   </w:t>
      </w:r>
      <w:r>
        <w:tab/>
      </w:r>
      <w:r>
        <w:tab/>
        <w:t xml:space="preserve">Light Breakfast, Registration, and </w:t>
      </w:r>
      <w:r w:rsidR="00E25ED2">
        <w:t>Opening Remarks</w:t>
      </w:r>
      <w:r w:rsidR="00FE7339">
        <w:tab/>
      </w:r>
      <w:r w:rsidR="00FE7339">
        <w:tab/>
      </w:r>
      <w:r w:rsidR="00E25ED2">
        <w:t>Wanda Shelton</w:t>
      </w:r>
    </w:p>
    <w:p w14:paraId="77279D17" w14:textId="77777777" w:rsidR="007C7E00" w:rsidRDefault="007C7E00" w:rsidP="00FE7339">
      <w:pPr>
        <w:pStyle w:val="NoSpacing"/>
      </w:pPr>
      <w:r>
        <w:t>8:</w:t>
      </w:r>
      <w:r w:rsidR="00E25ED2">
        <w:t>15</w:t>
      </w:r>
      <w:r>
        <w:t>-</w:t>
      </w:r>
      <w:proofErr w:type="gramStart"/>
      <w:r w:rsidR="00E25ED2">
        <w:t>9:35</w:t>
      </w:r>
      <w:r>
        <w:t xml:space="preserve">  </w:t>
      </w:r>
      <w:r w:rsidR="00FE7339">
        <w:tab/>
      </w:r>
      <w:proofErr w:type="gramEnd"/>
      <w:r w:rsidR="00FE7339">
        <w:tab/>
      </w:r>
      <w:r w:rsidR="00FE7339" w:rsidRPr="00FE7339">
        <w:t>Building and Maintaining Relationships</w:t>
      </w:r>
      <w:r w:rsidR="00FE7339">
        <w:tab/>
      </w:r>
      <w:r w:rsidR="00FE7339">
        <w:tab/>
      </w:r>
      <w:r w:rsidR="00FE7339">
        <w:tab/>
      </w:r>
      <w:r w:rsidR="00FE7339">
        <w:tab/>
        <w:t>David Snowden</w:t>
      </w:r>
      <w:r w:rsidR="00FE7339">
        <w:tab/>
      </w:r>
      <w:r w:rsidR="00FE7339">
        <w:tab/>
      </w:r>
      <w:r w:rsidR="00FE7339">
        <w:tab/>
      </w:r>
      <w:r w:rsidR="00FE7339">
        <w:tab/>
      </w:r>
      <w:r w:rsidR="00FE7339" w:rsidRPr="00FE7339">
        <w:t>to Maximize Success</w:t>
      </w:r>
      <w:r w:rsidR="00FE7339">
        <w:tab/>
      </w:r>
      <w:r>
        <w:tab/>
      </w:r>
      <w:r>
        <w:tab/>
      </w:r>
      <w:r w:rsidR="00B249A6">
        <w:tab/>
      </w:r>
      <w:r w:rsidR="00B249A6">
        <w:tab/>
      </w:r>
      <w:r w:rsidR="00B249A6">
        <w:tab/>
      </w:r>
      <w:r w:rsidR="00B249A6">
        <w:tab/>
      </w:r>
      <w:r w:rsidR="00B249A6">
        <w:tab/>
      </w:r>
      <w:r w:rsidR="00B249A6">
        <w:tab/>
      </w:r>
      <w:r w:rsidR="00B249A6">
        <w:tab/>
      </w:r>
      <w:r>
        <w:t> </w:t>
      </w:r>
      <w:r>
        <w:tab/>
      </w:r>
      <w:r>
        <w:tab/>
      </w:r>
      <w:r>
        <w:tab/>
      </w:r>
      <w:r>
        <w:tab/>
      </w:r>
    </w:p>
    <w:p w14:paraId="45C26814" w14:textId="77777777" w:rsidR="002A240E" w:rsidRDefault="00E25ED2" w:rsidP="007C7E00">
      <w:r>
        <w:t>9:35-9:45</w:t>
      </w:r>
      <w:r w:rsidR="007C7E00">
        <w:t>   </w:t>
      </w:r>
      <w:r w:rsidR="00B249A6">
        <w:tab/>
      </w:r>
      <w:r w:rsidR="00B249A6">
        <w:tab/>
      </w:r>
      <w:r w:rsidR="007C7E00">
        <w:t xml:space="preserve"> Break and Networking</w:t>
      </w:r>
      <w:r w:rsidR="00FE7339">
        <w:tab/>
      </w:r>
      <w:r w:rsidR="00FE7339">
        <w:tab/>
      </w:r>
      <w:r w:rsidR="00FE7339">
        <w:tab/>
      </w:r>
      <w:r w:rsidR="00FE7339">
        <w:tab/>
      </w:r>
      <w:r w:rsidR="00FE7339">
        <w:tab/>
      </w:r>
      <w:r w:rsidR="00FE7339">
        <w:tab/>
        <w:t>TOSS/ALI</w:t>
      </w:r>
    </w:p>
    <w:p w14:paraId="4E1F9052" w14:textId="77777777" w:rsidR="00FE7339" w:rsidRDefault="00E25ED2" w:rsidP="007C7E00">
      <w:r>
        <w:t>9:45</w:t>
      </w:r>
      <w:r w:rsidR="00B249A6">
        <w:t>-</w:t>
      </w:r>
      <w:proofErr w:type="gramStart"/>
      <w:r w:rsidR="00B249A6">
        <w:t>11:</w:t>
      </w:r>
      <w:r>
        <w:t>30</w:t>
      </w:r>
      <w:r w:rsidR="007C7E00">
        <w:t xml:space="preserve">  </w:t>
      </w:r>
      <w:r w:rsidR="007C7E00">
        <w:tab/>
      </w:r>
      <w:proofErr w:type="gramEnd"/>
      <w:r w:rsidR="007C7E00">
        <w:tab/>
      </w:r>
      <w:r w:rsidR="007A6114">
        <w:t xml:space="preserve"> Building Trust</w:t>
      </w:r>
      <w:r w:rsidR="007A6114">
        <w:tab/>
      </w:r>
      <w:r w:rsidR="007A6114">
        <w:tab/>
      </w:r>
      <w:r w:rsidR="007A6114">
        <w:tab/>
      </w:r>
      <w:r w:rsidR="007A6114">
        <w:tab/>
      </w:r>
      <w:r w:rsidR="007C7E00">
        <w:tab/>
      </w:r>
      <w:r w:rsidR="007C7E00">
        <w:tab/>
      </w:r>
      <w:r w:rsidR="007C7E00">
        <w:tab/>
        <w:t>Bill Spurlock</w:t>
      </w:r>
    </w:p>
    <w:p w14:paraId="2BF07773" w14:textId="77777777" w:rsidR="00FE7339" w:rsidRDefault="00B249A6" w:rsidP="007C7E00">
      <w:r>
        <w:t>11:</w:t>
      </w:r>
      <w:r w:rsidR="00E25ED2">
        <w:t>30</w:t>
      </w:r>
      <w:r w:rsidR="007C7E00">
        <w:t>-12:30</w:t>
      </w:r>
      <w:r w:rsidR="007C7E00">
        <w:tab/>
      </w:r>
      <w:r>
        <w:tab/>
      </w:r>
      <w:r w:rsidR="007C7E00">
        <w:t>Lunch on Site and Networking</w:t>
      </w:r>
      <w:r w:rsidR="007C7E00">
        <w:tab/>
      </w:r>
      <w:r w:rsidR="007C7E00">
        <w:tab/>
      </w:r>
      <w:r w:rsidR="007C7E00">
        <w:tab/>
      </w:r>
      <w:r w:rsidR="007C7E00">
        <w:tab/>
      </w:r>
      <w:r w:rsidR="007C7E00">
        <w:tab/>
        <w:t>TOSS/ALI</w:t>
      </w:r>
    </w:p>
    <w:p w14:paraId="43235291" w14:textId="77777777" w:rsidR="00B249A6" w:rsidRDefault="00B249A6" w:rsidP="007C7E00">
      <w:r>
        <w:t>12:30-2:00</w:t>
      </w:r>
      <w:r>
        <w:tab/>
      </w:r>
      <w:r>
        <w:tab/>
      </w:r>
      <w:r w:rsidR="009B6849">
        <w:t xml:space="preserve">Cohesiveness </w:t>
      </w:r>
      <w:r w:rsidR="00FE7339">
        <w:t>among</w:t>
      </w:r>
      <w:r w:rsidR="009B6849">
        <w:t xml:space="preserve"> </w:t>
      </w:r>
      <w:r w:rsidR="00FE7339">
        <w:t>Principals and</w:t>
      </w:r>
      <w:r w:rsidR="009B6849">
        <w:t xml:space="preserve"> District Staff</w:t>
      </w:r>
      <w:r>
        <w:tab/>
      </w:r>
      <w:r>
        <w:tab/>
      </w:r>
      <w:r>
        <w:tab/>
        <w:t>Danny Weeks</w:t>
      </w:r>
    </w:p>
    <w:p w14:paraId="3D234BB5" w14:textId="77777777" w:rsidR="007C7E00" w:rsidRDefault="00FE7339" w:rsidP="00FE7339">
      <w:pPr>
        <w:pStyle w:val="NoSpacing"/>
      </w:pPr>
      <w:r>
        <w:t>2:00-3:15</w:t>
      </w:r>
      <w:r w:rsidR="00B249A6">
        <w:tab/>
      </w:r>
      <w:r w:rsidR="00B249A6">
        <w:tab/>
      </w:r>
      <w:r>
        <w:t>Communicat</w:t>
      </w:r>
      <w:r w:rsidR="002A240E">
        <w:t xml:space="preserve">ion, Collaboration, </w:t>
      </w:r>
      <w:r w:rsidR="0078442A">
        <w:t xml:space="preserve">and </w:t>
      </w:r>
      <w:r>
        <w:tab/>
      </w:r>
      <w:r>
        <w:tab/>
      </w:r>
      <w:r w:rsidR="002A240E">
        <w:tab/>
      </w:r>
      <w:r w:rsidR="002A240E">
        <w:tab/>
        <w:t>B</w:t>
      </w:r>
      <w:r w:rsidR="0078442A">
        <w:t>ill Heath</w:t>
      </w:r>
      <w:r w:rsidR="0078442A">
        <w:tab/>
      </w:r>
      <w:r w:rsidR="0078442A">
        <w:tab/>
      </w:r>
      <w:r w:rsidR="0078442A">
        <w:tab/>
      </w:r>
      <w:r w:rsidR="0078442A">
        <w:tab/>
      </w:r>
      <w:r w:rsidR="002A240E">
        <w:t>Creating a Shared V</w:t>
      </w:r>
      <w:r w:rsidR="0078442A">
        <w:t>ision</w:t>
      </w:r>
      <w:r w:rsidR="00B249A6">
        <w:tab/>
      </w:r>
      <w:r w:rsidR="00B249A6">
        <w:tab/>
      </w:r>
      <w:r w:rsidR="00B249A6">
        <w:tab/>
      </w:r>
      <w:r w:rsidR="007C7E00">
        <w:t xml:space="preserve"> </w:t>
      </w:r>
    </w:p>
    <w:p w14:paraId="0E1C4017" w14:textId="77777777" w:rsidR="007C7E00" w:rsidRDefault="007C7E00" w:rsidP="007C7E00"/>
    <w:p w14:paraId="6CD363F5" w14:textId="77777777" w:rsidR="007C7E00" w:rsidRDefault="007C7E00" w:rsidP="007C7E0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60" w:rsidRPr="007C7E00" w14:paraId="38086AEC" w14:textId="77777777" w:rsidTr="00095160">
        <w:trPr>
          <w:tblCellSpacing w:w="15" w:type="dxa"/>
        </w:trPr>
        <w:tc>
          <w:tcPr>
            <w:tcW w:w="0" w:type="auto"/>
            <w:vAlign w:val="center"/>
          </w:tcPr>
          <w:p w14:paraId="04AE914A" w14:textId="77777777" w:rsidR="00095160" w:rsidRPr="00095160" w:rsidRDefault="00FE7339" w:rsidP="007A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3:15</w:t>
            </w:r>
            <w:r w:rsidR="00B249A6">
              <w:t>-3:45</w:t>
            </w:r>
            <w:r w:rsidR="00B249A6">
              <w:tab/>
            </w:r>
            <w:r w:rsidR="00B249A6" w:rsidRPr="007A6114">
              <w:t>Round table with speakers</w:t>
            </w:r>
            <w:r w:rsidR="007C7E00" w:rsidRPr="007A6114">
              <w:t xml:space="preserve"> facilitating sample scenarios and possible interactions. </w:t>
            </w:r>
            <w:r w:rsidR="00B249A6" w:rsidRPr="007A6114">
              <w:tab/>
            </w:r>
            <w:r w:rsidR="00B249A6" w:rsidRPr="007A6114">
              <w:tab/>
            </w:r>
            <w:r w:rsidR="00B249A6" w:rsidRPr="007A6114">
              <w:tab/>
              <w:t>If time allows, a</w:t>
            </w:r>
            <w:r w:rsidR="007C7E00" w:rsidRPr="007A6114">
              <w:t xml:space="preserve">ttendees will be divided into 4 groups and they will rotate through each </w:t>
            </w:r>
            <w:r w:rsidR="00B249A6" w:rsidRPr="007A6114">
              <w:tab/>
            </w:r>
            <w:r w:rsidR="00B249A6" w:rsidRPr="007A6114">
              <w:tab/>
            </w:r>
            <w:r w:rsidR="007C7E00" w:rsidRPr="007A6114">
              <w:t xml:space="preserve">station where they will discuss pre-established scenarios.  We will also have time to </w:t>
            </w:r>
            <w:r w:rsidR="00B249A6" w:rsidRPr="007A6114">
              <w:tab/>
            </w:r>
            <w:r w:rsidR="00B249A6" w:rsidRPr="007A6114">
              <w:tab/>
            </w:r>
            <w:r w:rsidR="00B249A6" w:rsidRPr="007A6114">
              <w:tab/>
            </w:r>
            <w:r w:rsidR="007C7E00" w:rsidRPr="007A6114">
              <w:t>‘report</w:t>
            </w:r>
            <w:r w:rsidR="007C7E00">
              <w:t xml:space="preserve"> out’ at the end of the day, sharing new ideas.</w:t>
            </w:r>
          </w:p>
        </w:tc>
      </w:tr>
      <w:tr w:rsidR="00095160" w:rsidRPr="00095160" w14:paraId="6C948641" w14:textId="77777777" w:rsidTr="001A2C4C">
        <w:trPr>
          <w:tblCellSpacing w:w="15" w:type="dxa"/>
        </w:trPr>
        <w:tc>
          <w:tcPr>
            <w:tcW w:w="0" w:type="auto"/>
            <w:vAlign w:val="center"/>
          </w:tcPr>
          <w:p w14:paraId="35FAAB90" w14:textId="77777777" w:rsidR="00095160" w:rsidRPr="00095160" w:rsidRDefault="00095160" w:rsidP="0009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EF6EBE" w14:textId="77777777" w:rsidR="00095160" w:rsidRPr="007C2941" w:rsidRDefault="00095160" w:rsidP="00095160">
      <w:pPr>
        <w:jc w:val="center"/>
        <w:rPr>
          <w:b/>
          <w:sz w:val="28"/>
          <w:szCs w:val="28"/>
        </w:rPr>
      </w:pPr>
    </w:p>
    <w:p w14:paraId="34781DB4" w14:textId="77777777" w:rsidR="00095160" w:rsidRDefault="00095160" w:rsidP="00095160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95160" w:rsidRPr="00095160" w14:paraId="6585AA5F" w14:textId="77777777" w:rsidTr="00095160">
        <w:trPr>
          <w:tblCellSpacing w:w="15" w:type="dxa"/>
        </w:trPr>
        <w:tc>
          <w:tcPr>
            <w:tcW w:w="0" w:type="auto"/>
            <w:vAlign w:val="center"/>
          </w:tcPr>
          <w:p w14:paraId="7F186272" w14:textId="77777777" w:rsidR="00095160" w:rsidRPr="00095160" w:rsidRDefault="00095160" w:rsidP="0009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160" w:rsidRPr="00095160" w14:paraId="34170174" w14:textId="77777777" w:rsidTr="00D419C0">
        <w:trPr>
          <w:tblCellSpacing w:w="15" w:type="dxa"/>
        </w:trPr>
        <w:tc>
          <w:tcPr>
            <w:tcW w:w="0" w:type="auto"/>
            <w:vAlign w:val="center"/>
          </w:tcPr>
          <w:p w14:paraId="53E5DB32" w14:textId="77777777" w:rsidR="00095160" w:rsidRPr="00095160" w:rsidRDefault="00095160" w:rsidP="0009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160" w:rsidRPr="00095160" w14:paraId="1232AD11" w14:textId="77777777" w:rsidTr="00D419C0">
        <w:trPr>
          <w:tblCellSpacing w:w="15" w:type="dxa"/>
        </w:trPr>
        <w:tc>
          <w:tcPr>
            <w:tcW w:w="0" w:type="auto"/>
            <w:vAlign w:val="center"/>
          </w:tcPr>
          <w:p w14:paraId="719F9561" w14:textId="77777777" w:rsidR="00095160" w:rsidRPr="00095160" w:rsidRDefault="00095160" w:rsidP="00095160"/>
        </w:tc>
      </w:tr>
    </w:tbl>
    <w:p w14:paraId="3D261E59" w14:textId="77777777" w:rsidR="00F74EF5" w:rsidRDefault="00F74EF5" w:rsidP="00095160">
      <w:pPr>
        <w:jc w:val="center"/>
      </w:pPr>
    </w:p>
    <w:sectPr w:rsidR="00F7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60"/>
    <w:rsid w:val="00095160"/>
    <w:rsid w:val="002A240E"/>
    <w:rsid w:val="00385065"/>
    <w:rsid w:val="0078442A"/>
    <w:rsid w:val="007A6114"/>
    <w:rsid w:val="007C7E00"/>
    <w:rsid w:val="009B6849"/>
    <w:rsid w:val="00B249A6"/>
    <w:rsid w:val="00E25ED2"/>
    <w:rsid w:val="00F74EF5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FCAC"/>
  <w15:chartTrackingRefBased/>
  <w15:docId w15:val="{F48E2ECB-8057-427E-A663-D8E9CE1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Shelton</dc:creator>
  <cp:keywords/>
  <dc:description/>
  <cp:lastModifiedBy>Wanda Shelton</cp:lastModifiedBy>
  <cp:revision>2</cp:revision>
  <dcterms:created xsi:type="dcterms:W3CDTF">2018-11-05T16:05:00Z</dcterms:created>
  <dcterms:modified xsi:type="dcterms:W3CDTF">2018-11-05T16:05:00Z</dcterms:modified>
</cp:coreProperties>
</file>